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D0" w:rsidRDefault="003517CC" w:rsidP="00B36E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</w:t>
      </w:r>
      <w:r w:rsidR="00B36E95">
        <w:rPr>
          <w:rFonts w:ascii="Times New Roman" w:hAnsi="Times New Roman" w:cs="Times New Roman"/>
          <w:sz w:val="28"/>
          <w:szCs w:val="28"/>
        </w:rPr>
        <w:t>ря в детском саду прошёл</w:t>
      </w:r>
      <w:r>
        <w:rPr>
          <w:rFonts w:ascii="Times New Roman" w:hAnsi="Times New Roman" w:cs="Times New Roman"/>
          <w:sz w:val="28"/>
          <w:szCs w:val="28"/>
        </w:rPr>
        <w:t xml:space="preserve"> праздник-путешествие «Осенние дорожки» для детей младшего и среднего возраста</w:t>
      </w:r>
      <w:r w:rsidR="00B36E95">
        <w:rPr>
          <w:rFonts w:ascii="Times New Roman" w:hAnsi="Times New Roman" w:cs="Times New Roman"/>
          <w:sz w:val="28"/>
          <w:szCs w:val="28"/>
        </w:rPr>
        <w:t>. Волшебный зонтик показывал детям дорогу по ст</w:t>
      </w:r>
      <w:r w:rsidR="008E5E06">
        <w:rPr>
          <w:rFonts w:ascii="Times New Roman" w:hAnsi="Times New Roman" w:cs="Times New Roman"/>
          <w:sz w:val="28"/>
          <w:szCs w:val="28"/>
        </w:rPr>
        <w:t xml:space="preserve">анциям к сундучку с подарками. Детям </w:t>
      </w:r>
      <w:r w:rsidR="00D0303D">
        <w:rPr>
          <w:rFonts w:ascii="Times New Roman" w:hAnsi="Times New Roman" w:cs="Times New Roman"/>
          <w:sz w:val="28"/>
          <w:szCs w:val="28"/>
        </w:rPr>
        <w:t xml:space="preserve">радостно было встречать </w:t>
      </w:r>
      <w:r w:rsidR="00B36E95">
        <w:rPr>
          <w:rFonts w:ascii="Times New Roman" w:hAnsi="Times New Roman" w:cs="Times New Roman"/>
          <w:sz w:val="28"/>
          <w:szCs w:val="28"/>
        </w:rPr>
        <w:t>сказочных героев и выполнять их задания. А напоследок Осень поиграла и угостила всех сладостями.</w:t>
      </w:r>
    </w:p>
    <w:p w:rsidR="009A3846" w:rsidRDefault="009A3846" w:rsidP="00B36E9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Desktop\на сайт\20171020_10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сайт\20171020_10333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A3846" w:rsidRPr="00F63FB1" w:rsidRDefault="009A3846" w:rsidP="00B36E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1\Desktop\на сайт\20171020_10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20171020_1026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esktop\на сайт\20171020_10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20171020_1037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846" w:rsidRPr="00F63FB1" w:rsidSect="000D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FB1"/>
    <w:rsid w:val="000D6DD0"/>
    <w:rsid w:val="003517CC"/>
    <w:rsid w:val="004C0234"/>
    <w:rsid w:val="008E5E06"/>
    <w:rsid w:val="009A3846"/>
    <w:rsid w:val="00A77451"/>
    <w:rsid w:val="00B36E95"/>
    <w:rsid w:val="00B75389"/>
    <w:rsid w:val="00D0303D"/>
    <w:rsid w:val="00F10F7B"/>
    <w:rsid w:val="00F63FB1"/>
    <w:rsid w:val="00F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A2A72-3A81-4106-9071-E537F4C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 Вишняков</cp:lastModifiedBy>
  <cp:revision>10</cp:revision>
  <dcterms:created xsi:type="dcterms:W3CDTF">2017-10-23T05:27:00Z</dcterms:created>
  <dcterms:modified xsi:type="dcterms:W3CDTF">2017-10-25T13:24:00Z</dcterms:modified>
</cp:coreProperties>
</file>